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8E" w:rsidRPr="00166873" w:rsidRDefault="00166873" w:rsidP="00166873">
      <w:pPr>
        <w:jc w:val="center"/>
        <w:rPr>
          <w:b/>
        </w:rPr>
      </w:pPr>
      <w:r w:rsidRPr="00166873">
        <w:rPr>
          <w:b/>
        </w:rPr>
        <w:t>Пояснительная записка</w:t>
      </w:r>
    </w:p>
    <w:p w:rsidR="00166873" w:rsidRPr="00166873" w:rsidRDefault="00166873" w:rsidP="00166873">
      <w:pPr>
        <w:jc w:val="center"/>
        <w:rPr>
          <w:b/>
        </w:rPr>
      </w:pPr>
      <w:r w:rsidRPr="00166873">
        <w:rPr>
          <w:b/>
        </w:rPr>
        <w:t>По исполнению бюджета</w:t>
      </w:r>
    </w:p>
    <w:p w:rsidR="00166873" w:rsidRPr="00166873" w:rsidRDefault="00166873" w:rsidP="00166873">
      <w:pPr>
        <w:jc w:val="center"/>
        <w:rPr>
          <w:b/>
        </w:rPr>
      </w:pPr>
      <w:r w:rsidRPr="00166873">
        <w:rPr>
          <w:b/>
        </w:rPr>
        <w:t>Администрации Александровского сельсовета</w:t>
      </w:r>
    </w:p>
    <w:p w:rsidR="00166873" w:rsidRDefault="00166873" w:rsidP="00166873">
      <w:pPr>
        <w:jc w:val="center"/>
        <w:rPr>
          <w:b/>
        </w:rPr>
      </w:pPr>
      <w:proofErr w:type="spellStart"/>
      <w:r w:rsidRPr="00166873">
        <w:rPr>
          <w:b/>
        </w:rPr>
        <w:t>Боготольского</w:t>
      </w:r>
      <w:proofErr w:type="spellEnd"/>
      <w:r w:rsidRPr="00166873">
        <w:rPr>
          <w:b/>
        </w:rPr>
        <w:t xml:space="preserve"> района Красноярского края</w:t>
      </w:r>
    </w:p>
    <w:p w:rsidR="00166873" w:rsidRDefault="00166873" w:rsidP="00166873">
      <w:pPr>
        <w:jc w:val="center"/>
        <w:rPr>
          <w:b/>
        </w:rPr>
      </w:pPr>
    </w:p>
    <w:p w:rsidR="00166873" w:rsidRDefault="00166873" w:rsidP="00166873">
      <w:r>
        <w:t xml:space="preserve">   Бюджет сельсовета за 201</w:t>
      </w:r>
      <w:r w:rsidR="00D17CD4">
        <w:t>9</w:t>
      </w:r>
      <w:r>
        <w:t xml:space="preserve"> г</w:t>
      </w:r>
      <w:r w:rsidR="009D69E8">
        <w:t xml:space="preserve">од по доходам исполнен в сумме </w:t>
      </w:r>
      <w:r w:rsidR="00E05391">
        <w:t>8126,2</w:t>
      </w:r>
      <w:r>
        <w:t>- т</w:t>
      </w:r>
      <w:r w:rsidR="009D69E8">
        <w:t xml:space="preserve">ыс. руб., по расходам в сумме </w:t>
      </w:r>
      <w:r w:rsidR="00E05391">
        <w:t>8119,7</w:t>
      </w:r>
      <w:r w:rsidR="009D69E8">
        <w:t xml:space="preserve"> </w:t>
      </w:r>
      <w:r>
        <w:t>тыс. руб.</w:t>
      </w:r>
      <w:r w:rsidR="00E05391" w:rsidRPr="00E05391">
        <w:t xml:space="preserve"> </w:t>
      </w:r>
    </w:p>
    <w:p w:rsidR="00166873" w:rsidRDefault="00166873" w:rsidP="00166873">
      <w:r>
        <w:t xml:space="preserve">   Поступление доход</w:t>
      </w:r>
      <w:r w:rsidR="00E164F9">
        <w:t>ов в бюджет сельсовет</w:t>
      </w:r>
      <w:r w:rsidR="00C668F8">
        <w:t>а</w:t>
      </w:r>
      <w:r w:rsidR="00E164F9">
        <w:t xml:space="preserve"> составило </w:t>
      </w:r>
      <w:r w:rsidR="004650A9">
        <w:t>99,3</w:t>
      </w:r>
      <w:r>
        <w:t xml:space="preserve"> к годовому плану</w:t>
      </w:r>
      <w:r w:rsidR="00D17CD4">
        <w:t xml:space="preserve"> </w:t>
      </w:r>
      <w:r w:rsidR="00F20173">
        <w:t>2020</w:t>
      </w:r>
      <w:r>
        <w:t xml:space="preserve"> года</w:t>
      </w:r>
    </w:p>
    <w:p w:rsidR="00166873" w:rsidRPr="00166873" w:rsidRDefault="00166873" w:rsidP="00166873">
      <w:pPr>
        <w:rPr>
          <w:u w:val="single"/>
        </w:rPr>
      </w:pPr>
      <w:r>
        <w:t xml:space="preserve">   Собственные доходы исполнены на </w:t>
      </w:r>
      <w:r w:rsidR="004C1904">
        <w:t>78,4</w:t>
      </w:r>
      <w:r>
        <w:t xml:space="preserve"> или </w:t>
      </w:r>
      <w:r w:rsidR="00D17CD4">
        <w:t xml:space="preserve"> </w:t>
      </w:r>
      <w:r w:rsidR="004C1904">
        <w:t>195</w:t>
      </w:r>
      <w:r>
        <w:t xml:space="preserve"> тыс</w:t>
      </w:r>
      <w:proofErr w:type="gramStart"/>
      <w:r>
        <w:t>.р</w:t>
      </w:r>
      <w:proofErr w:type="gramEnd"/>
      <w:r>
        <w:t xml:space="preserve">уб. безвозмездные поступления из районного, федерального и </w:t>
      </w:r>
      <w:r w:rsidR="00E164F9">
        <w:t xml:space="preserve">краевого бюджетов исполнены на </w:t>
      </w:r>
      <w:r w:rsidR="00D17CD4">
        <w:t>100</w:t>
      </w:r>
      <w:r w:rsidR="00E164F9">
        <w:t xml:space="preserve">-% или </w:t>
      </w:r>
      <w:r w:rsidR="000D5A25">
        <w:t>7931,2</w:t>
      </w:r>
      <w:r>
        <w:t>тыс. руб. от годовых уточненных назначений</w:t>
      </w:r>
    </w:p>
    <w:p w:rsidR="00166873" w:rsidRDefault="00166873">
      <w:r>
        <w:t xml:space="preserve">   Расходы бюджета сельсовета</w:t>
      </w:r>
      <w:r w:rsidR="00E164F9">
        <w:t xml:space="preserve"> за 20</w:t>
      </w:r>
      <w:r w:rsidR="000D5A25">
        <w:t>20</w:t>
      </w:r>
      <w:r w:rsidR="00E164F9">
        <w:t xml:space="preserve"> год исполнены в сумме </w:t>
      </w:r>
      <w:r w:rsidR="000D5A25">
        <w:t>8119,7</w:t>
      </w:r>
      <w:r w:rsidR="00D17CD4">
        <w:t xml:space="preserve"> </w:t>
      </w:r>
      <w:r>
        <w:t>или</w:t>
      </w:r>
      <w:r w:rsidR="00D17CD4">
        <w:t xml:space="preserve"> </w:t>
      </w:r>
      <w:r w:rsidR="000D5A25">
        <w:t>98,9</w:t>
      </w:r>
      <w:r w:rsidR="00290D5E">
        <w:t>-% от годового</w:t>
      </w:r>
      <w:r>
        <w:t xml:space="preserve"> уточненного плана</w:t>
      </w:r>
      <w:proofErr w:type="gramStart"/>
      <w:r>
        <w:t xml:space="preserve"> .</w:t>
      </w:r>
      <w:proofErr w:type="gramEnd"/>
    </w:p>
    <w:p w:rsidR="00166873" w:rsidRDefault="00166873">
      <w:r>
        <w:t xml:space="preserve">   Средства резервного фонда главы администрации Александровского сельсовета</w:t>
      </w:r>
      <w:r w:rsidR="00BD372F">
        <w:t xml:space="preserve"> за 20</w:t>
      </w:r>
      <w:r w:rsidR="000D5A25">
        <w:t>20</w:t>
      </w:r>
      <w:r w:rsidR="00BD372F">
        <w:t xml:space="preserve"> год не использованы.</w:t>
      </w:r>
    </w:p>
    <w:p w:rsidR="00BD372F" w:rsidRDefault="00BD372F">
      <w:r>
        <w:t xml:space="preserve">   Муниципальные программы администрации Александровского сельсовета исполнены:</w:t>
      </w:r>
    </w:p>
    <w:p w:rsidR="00BD372F" w:rsidRDefault="00BD372F">
      <w:r>
        <w:t xml:space="preserve">   «Обеспечение жизнедеятельности территории Александр</w:t>
      </w:r>
      <w:r w:rsidR="00E164F9">
        <w:t>овского сельсовета» в сумм</w:t>
      </w:r>
      <w:r w:rsidR="00290D5E">
        <w:t xml:space="preserve">е </w:t>
      </w:r>
      <w:r w:rsidR="004650A9">
        <w:t>5962,2</w:t>
      </w:r>
      <w:r w:rsidR="00E164F9">
        <w:t xml:space="preserve"> </w:t>
      </w:r>
      <w:r>
        <w:t xml:space="preserve">тыс. руб.или </w:t>
      </w:r>
      <w:r w:rsidR="004650A9">
        <w:t>98,7</w:t>
      </w:r>
      <w:r>
        <w:t>%</w:t>
      </w:r>
      <w:r w:rsidR="00290D5E">
        <w:t xml:space="preserve"> </w:t>
      </w:r>
      <w:r>
        <w:t>от годового плана с учетом  корректировки</w:t>
      </w:r>
    </w:p>
    <w:p w:rsidR="00BD372F" w:rsidRDefault="00BD372F">
      <w:r>
        <w:t xml:space="preserve">   «Обеспечение </w:t>
      </w:r>
      <w:r w:rsidR="00D173B9">
        <w:t>перви</w:t>
      </w:r>
      <w:r w:rsidR="00E443D4">
        <w:t>чных мер пожарной безопасности в границах населенных пунктов Александровского сельсовета»</w:t>
      </w:r>
      <w:r w:rsidR="00290D5E">
        <w:t xml:space="preserve">» в сумме </w:t>
      </w:r>
      <w:r w:rsidR="00E443D4">
        <w:t>420,2</w:t>
      </w:r>
      <w:r w:rsidR="00D17CD4">
        <w:t xml:space="preserve">тыс. руб. или </w:t>
      </w:r>
      <w:r w:rsidR="00E443D4">
        <w:t>99,7</w:t>
      </w:r>
      <w:r>
        <w:t>-% от годового плана с учетом корректировки.</w:t>
      </w:r>
    </w:p>
    <w:p w:rsidR="00BD372F" w:rsidRDefault="00BD372F">
      <w:r>
        <w:t xml:space="preserve">   </w:t>
      </w:r>
      <w:r w:rsidR="00D17CD4">
        <w:t xml:space="preserve">«По профилактике терроризма и экстремизма, а также минимизации и (или) ликвидации последствий проявлений терроризма и экстремизма на территории Александровского сельсовета» в сумме 1 тыс. </w:t>
      </w:r>
      <w:proofErr w:type="spellStart"/>
      <w:r w:rsidR="00D17CD4">
        <w:t>руб</w:t>
      </w:r>
      <w:proofErr w:type="spellEnd"/>
      <w:r w:rsidR="00D17CD4">
        <w:t xml:space="preserve">  или 100% от годового плана с учетом корректировки.</w:t>
      </w:r>
    </w:p>
    <w:p w:rsidR="00306415" w:rsidRDefault="00306415">
      <w:r>
        <w:t xml:space="preserve">   </w:t>
      </w:r>
      <w:r w:rsidR="00D17CD4">
        <w:t xml:space="preserve">Бюджет </w:t>
      </w:r>
      <w:r>
        <w:t xml:space="preserve"> Администрации Александровского сельсовета по итогам 201</w:t>
      </w:r>
      <w:r w:rsidR="00D17CD4">
        <w:t>9</w:t>
      </w:r>
      <w:r>
        <w:t xml:space="preserve"> года исполнен по доходам в сумме </w:t>
      </w:r>
      <w:r w:rsidR="00E443D4">
        <w:t>8126,2</w:t>
      </w:r>
      <w:r>
        <w:t xml:space="preserve"> тыс. руб. или </w:t>
      </w:r>
      <w:r w:rsidR="00EF0CB2">
        <w:t>99,3</w:t>
      </w:r>
      <w:r w:rsidR="00D17CD4">
        <w:t xml:space="preserve"> %</w:t>
      </w:r>
      <w:r>
        <w:t xml:space="preserve"> от годового плана, по расхо</w:t>
      </w:r>
      <w:r w:rsidR="00D17CD4">
        <w:t xml:space="preserve">дам исполнение составляет </w:t>
      </w:r>
      <w:r w:rsidR="00E443D4">
        <w:t>8119,7</w:t>
      </w:r>
      <w:r w:rsidR="00D17CD4">
        <w:t xml:space="preserve"> тыс. руб. или </w:t>
      </w:r>
      <w:r w:rsidR="00E443D4">
        <w:t>98,7</w:t>
      </w:r>
      <w:r>
        <w:t>% от годового плана.</w:t>
      </w:r>
    </w:p>
    <w:p w:rsidR="00306415" w:rsidRDefault="00306415"/>
    <w:p w:rsidR="00306415" w:rsidRDefault="00306415"/>
    <w:p w:rsidR="00306415" w:rsidRDefault="00306415"/>
    <w:p w:rsidR="00306415" w:rsidRDefault="00306415"/>
    <w:p w:rsidR="00306415" w:rsidRDefault="00306415"/>
    <w:sectPr w:rsidR="00306415" w:rsidSect="00E1726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166873"/>
    <w:rsid w:val="000910A7"/>
    <w:rsid w:val="000C15EC"/>
    <w:rsid w:val="000D5A25"/>
    <w:rsid w:val="001131D0"/>
    <w:rsid w:val="00166873"/>
    <w:rsid w:val="001B0D34"/>
    <w:rsid w:val="0020182A"/>
    <w:rsid w:val="00255026"/>
    <w:rsid w:val="00290D5E"/>
    <w:rsid w:val="002A2715"/>
    <w:rsid w:val="00306415"/>
    <w:rsid w:val="003401A0"/>
    <w:rsid w:val="003F788E"/>
    <w:rsid w:val="00413CC7"/>
    <w:rsid w:val="004650A9"/>
    <w:rsid w:val="00486DAC"/>
    <w:rsid w:val="004956DF"/>
    <w:rsid w:val="004C1904"/>
    <w:rsid w:val="0061185E"/>
    <w:rsid w:val="00692D26"/>
    <w:rsid w:val="00813579"/>
    <w:rsid w:val="008D431A"/>
    <w:rsid w:val="009D69E8"/>
    <w:rsid w:val="00BD372F"/>
    <w:rsid w:val="00C14A50"/>
    <w:rsid w:val="00C668F8"/>
    <w:rsid w:val="00D173B9"/>
    <w:rsid w:val="00D17CD4"/>
    <w:rsid w:val="00E05391"/>
    <w:rsid w:val="00E164F9"/>
    <w:rsid w:val="00E1726A"/>
    <w:rsid w:val="00E443D4"/>
    <w:rsid w:val="00E75C37"/>
    <w:rsid w:val="00EF0CB2"/>
    <w:rsid w:val="00F20173"/>
    <w:rsid w:val="00F9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Ольга Фельдо</cp:lastModifiedBy>
  <cp:revision>35</cp:revision>
  <cp:lastPrinted>2020-03-11T07:52:00Z</cp:lastPrinted>
  <dcterms:created xsi:type="dcterms:W3CDTF">2017-03-06T01:33:00Z</dcterms:created>
  <dcterms:modified xsi:type="dcterms:W3CDTF">2021-02-17T10:47:00Z</dcterms:modified>
</cp:coreProperties>
</file>